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36F5" w14:textId="77777777" w:rsidR="00177C7F" w:rsidRPr="00177C7F" w:rsidRDefault="00177C7F" w:rsidP="001E10F0">
      <w:pPr>
        <w:widowControl w:val="0"/>
        <w:ind w:firstLine="567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34D513C" w14:textId="4EFB5689" w:rsidR="00177C7F" w:rsidRPr="00177C7F" w:rsidRDefault="00177C7F" w:rsidP="001E10F0">
      <w:pPr>
        <w:widowControl w:val="0"/>
        <w:ind w:firstLine="567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 xml:space="preserve">з питань </w:t>
      </w:r>
      <w:r w:rsidR="00880163" w:rsidRPr="009571BD">
        <w:rPr>
          <w:b/>
          <w:szCs w:val="28"/>
          <w:lang w:val="uk-UA"/>
        </w:rPr>
        <w:t>регламенту, депутатської діяльності і етики, гласності, адміністративного устрою, забезпечення законності, протидії корупції</w:t>
      </w:r>
      <w:r w:rsidR="00880163">
        <w:rPr>
          <w:b/>
          <w:szCs w:val="28"/>
          <w:lang w:val="uk-UA"/>
        </w:rPr>
        <w:t xml:space="preserve"> </w:t>
      </w:r>
      <w:r w:rsidRPr="00177C7F">
        <w:rPr>
          <w:b/>
          <w:iCs w:val="0"/>
          <w:szCs w:val="28"/>
          <w:lang w:val="uk-UA"/>
        </w:rPr>
        <w:t xml:space="preserve">від </w:t>
      </w:r>
      <w:r w:rsidR="00E57941">
        <w:rPr>
          <w:b/>
          <w:iCs w:val="0"/>
          <w:szCs w:val="28"/>
          <w:lang w:val="uk-UA"/>
        </w:rPr>
        <w:t>1</w:t>
      </w:r>
      <w:r w:rsidR="008B1213">
        <w:rPr>
          <w:b/>
          <w:iCs w:val="0"/>
          <w:szCs w:val="28"/>
          <w:lang w:val="uk-UA"/>
        </w:rPr>
        <w:t>8</w:t>
      </w:r>
      <w:r w:rsidRPr="00177C7F">
        <w:rPr>
          <w:b/>
          <w:iCs w:val="0"/>
          <w:szCs w:val="28"/>
          <w:lang w:val="uk-UA"/>
        </w:rPr>
        <w:t>.</w:t>
      </w:r>
      <w:r w:rsidR="00E57941">
        <w:rPr>
          <w:b/>
          <w:iCs w:val="0"/>
          <w:szCs w:val="28"/>
          <w:lang w:val="uk-UA"/>
        </w:rPr>
        <w:t>0</w:t>
      </w:r>
      <w:r w:rsidR="008B1213">
        <w:rPr>
          <w:b/>
          <w:iCs w:val="0"/>
          <w:szCs w:val="28"/>
          <w:lang w:val="uk-UA"/>
        </w:rPr>
        <w:t>2</w:t>
      </w:r>
      <w:r w:rsidRPr="00177C7F">
        <w:rPr>
          <w:b/>
          <w:iCs w:val="0"/>
          <w:szCs w:val="28"/>
          <w:lang w:val="uk-UA"/>
        </w:rPr>
        <w:t>.202</w:t>
      </w:r>
      <w:r w:rsidR="00E57941">
        <w:rPr>
          <w:b/>
          <w:iCs w:val="0"/>
          <w:szCs w:val="28"/>
          <w:lang w:val="uk-UA"/>
        </w:rPr>
        <w:t>6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58324AC7" w14:textId="77777777" w:rsidR="008969BD" w:rsidRPr="00737EAF" w:rsidRDefault="002B5478" w:rsidP="001E10F0">
      <w:pPr>
        <w:tabs>
          <w:tab w:val="left" w:pos="3040"/>
          <w:tab w:val="left" w:pos="8490"/>
        </w:tabs>
        <w:ind w:firstLine="567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28D8A23D" w14:textId="77777777" w:rsidTr="003E4D24">
        <w:tc>
          <w:tcPr>
            <w:tcW w:w="3936" w:type="dxa"/>
          </w:tcPr>
          <w:p w14:paraId="1C6BA84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23B2E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19929B6A" w14:textId="77777777" w:rsidR="000A42E6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2860E908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C131F40" w14:textId="77777777" w:rsidTr="003E4D24">
        <w:tc>
          <w:tcPr>
            <w:tcW w:w="3936" w:type="dxa"/>
          </w:tcPr>
          <w:p w14:paraId="19D4B8D5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0C37F7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36FE125C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D94E565" w14:textId="77777777" w:rsidTr="003E4D24">
        <w:tc>
          <w:tcPr>
            <w:tcW w:w="3936" w:type="dxa"/>
          </w:tcPr>
          <w:p w14:paraId="14A2AD3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FDB33ED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763DFFE" w14:textId="2A7878E1" w:rsidR="000A7AFF" w:rsidRPr="00CA30DE" w:rsidRDefault="000A7AFF" w:rsidP="004F20E9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8B1213">
              <w:rPr>
                <w:bCs w:val="0"/>
                <w:sz w:val="24"/>
                <w:lang w:val="uk-UA"/>
              </w:rPr>
              <w:t>11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AD5F06">
              <w:rPr>
                <w:bCs w:val="0"/>
                <w:sz w:val="24"/>
                <w:lang w:val="uk-UA"/>
              </w:rPr>
              <w:t>0</w:t>
            </w:r>
            <w:r w:rsidR="00990E0C">
              <w:rPr>
                <w:bCs w:val="0"/>
                <w:sz w:val="24"/>
                <w:lang w:val="uk-UA"/>
              </w:rPr>
              <w:t>0</w:t>
            </w:r>
          </w:p>
        </w:tc>
      </w:tr>
    </w:tbl>
    <w:p w14:paraId="44313087" w14:textId="77777777" w:rsidR="000A7AFF" w:rsidRDefault="000A7AFF" w:rsidP="001E10F0">
      <w:pPr>
        <w:tabs>
          <w:tab w:val="left" w:pos="3240"/>
          <w:tab w:val="left" w:pos="8250"/>
          <w:tab w:val="left" w:pos="9105"/>
        </w:tabs>
        <w:ind w:firstLine="567"/>
        <w:rPr>
          <w:bCs w:val="0"/>
          <w:szCs w:val="28"/>
          <w:lang w:val="uk-UA"/>
        </w:rPr>
      </w:pPr>
    </w:p>
    <w:p w14:paraId="2E1F86E8" w14:textId="77777777" w:rsidR="00177C7F" w:rsidRDefault="00177C7F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0A874049" w14:textId="77777777" w:rsidR="002E5B22" w:rsidRPr="00FA32A7" w:rsidRDefault="00FA5661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FA32A7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p w14:paraId="08F07262" w14:textId="77777777" w:rsidR="008B1213" w:rsidRPr="008B1213" w:rsidRDefault="008B1213" w:rsidP="00EC7EA6">
      <w:pPr>
        <w:pStyle w:val="af1"/>
        <w:ind w:left="0" w:firstLine="567"/>
        <w:rPr>
          <w:rFonts w:eastAsia="Calibri"/>
          <w:bCs/>
        </w:rPr>
      </w:pPr>
      <w:bookmarkStart w:id="8" w:name="_Hlk118719486"/>
      <w:bookmarkEnd w:id="4"/>
      <w:bookmarkEnd w:id="5"/>
      <w:bookmarkEnd w:id="6"/>
      <w:bookmarkEnd w:id="7"/>
    </w:p>
    <w:p w14:paraId="0B60BCAC" w14:textId="24CDDAE0" w:rsidR="008B1213" w:rsidRPr="008B1213" w:rsidRDefault="008B1213" w:rsidP="00EC7EA6">
      <w:pPr>
        <w:pStyle w:val="af1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bCs/>
        </w:rPr>
      </w:pPr>
      <w:r w:rsidRPr="008B1213">
        <w:rPr>
          <w:bCs/>
        </w:rPr>
        <w:t xml:space="preserve"> </w:t>
      </w:r>
      <w:r w:rsidRPr="008B1213">
        <w:rPr>
          <w:bCs/>
          <w:iCs/>
        </w:rPr>
        <w:t>Про інформацію керівника Немирівської окружної прокуратури Данилова Дмитра Сергійовича про результати діяльності прокуратури на території Погребищенської міської територіальної громади, шляхом надання узагальнених статистичних та аналітичних даних</w:t>
      </w:r>
      <w:r w:rsidRPr="008B1213">
        <w:rPr>
          <w:bCs/>
        </w:rPr>
        <w:t>.</w:t>
      </w:r>
    </w:p>
    <w:p w14:paraId="1932C643" w14:textId="18E182F9" w:rsidR="008B1213" w:rsidRPr="008B1213" w:rsidRDefault="008B1213" w:rsidP="00EC7EA6">
      <w:pPr>
        <w:pStyle w:val="af1"/>
        <w:tabs>
          <w:tab w:val="left" w:pos="709"/>
          <w:tab w:val="left" w:pos="993"/>
        </w:tabs>
        <w:ind w:left="0" w:firstLine="567"/>
        <w:jc w:val="both"/>
        <w:rPr>
          <w:i/>
          <w:iCs/>
        </w:rPr>
      </w:pPr>
      <w:r w:rsidRPr="008B1213">
        <w:rPr>
          <w:i/>
          <w:iCs/>
        </w:rPr>
        <w:t xml:space="preserve">Інформує: </w:t>
      </w:r>
      <w:proofErr w:type="spellStart"/>
      <w:r w:rsidRPr="008B1213">
        <w:rPr>
          <w:i/>
          <w:iCs/>
        </w:rPr>
        <w:t>Никитюк</w:t>
      </w:r>
      <w:proofErr w:type="spellEnd"/>
      <w:r w:rsidRPr="008B1213">
        <w:rPr>
          <w:i/>
          <w:iCs/>
        </w:rPr>
        <w:t xml:space="preserve"> Володимир Олексійович – </w:t>
      </w:r>
      <w:r w:rsidR="00FE0809">
        <w:rPr>
          <w:i/>
          <w:iCs/>
        </w:rPr>
        <w:t>голова депутатської фракції політичної партії «Європейська солідарність» у Погребищенській міській раді,</w:t>
      </w:r>
      <w:r w:rsidR="00FE0809" w:rsidRPr="008B1213">
        <w:rPr>
          <w:i/>
          <w:iCs/>
        </w:rPr>
        <w:t xml:space="preserve"> голова постійної комісії міської ради з питань регламенту, депутатської діяльності і етики, гласності, адміністративного устрою, забезпечення законності, протидії корупції</w:t>
      </w:r>
      <w:r w:rsidRPr="008B1213">
        <w:rPr>
          <w:i/>
          <w:iCs/>
        </w:rPr>
        <w:t>.</w:t>
      </w:r>
    </w:p>
    <w:p w14:paraId="4BECBF85" w14:textId="77777777" w:rsidR="008B1213" w:rsidRPr="008B1213" w:rsidRDefault="008B1213" w:rsidP="00EC7EA6">
      <w:pPr>
        <w:pStyle w:val="af1"/>
        <w:tabs>
          <w:tab w:val="left" w:pos="709"/>
          <w:tab w:val="left" w:pos="993"/>
        </w:tabs>
        <w:ind w:left="0" w:firstLine="567"/>
        <w:jc w:val="both"/>
        <w:rPr>
          <w:i/>
          <w:iCs/>
        </w:rPr>
      </w:pPr>
    </w:p>
    <w:bookmarkEnd w:id="8"/>
    <w:p w14:paraId="547C4096" w14:textId="62A81921" w:rsidR="008B1213" w:rsidRPr="008B1213" w:rsidRDefault="008B1213" w:rsidP="00EC7EA6">
      <w:pPr>
        <w:tabs>
          <w:tab w:val="center" w:pos="0"/>
          <w:tab w:val="right" w:pos="1276"/>
        </w:tabs>
        <w:ind w:firstLine="567"/>
        <w:contextualSpacing/>
        <w:jc w:val="both"/>
        <w:rPr>
          <w:rFonts w:eastAsia="Calibri"/>
          <w:color w:val="000000" w:themeColor="text1"/>
          <w:sz w:val="24"/>
          <w:lang w:val="uk-UA"/>
        </w:rPr>
      </w:pPr>
      <w:r w:rsidRPr="008B1213">
        <w:rPr>
          <w:color w:val="000000" w:themeColor="text1"/>
          <w:sz w:val="24"/>
          <w:lang w:val="uk-UA"/>
        </w:rPr>
        <w:t xml:space="preserve">2. </w:t>
      </w:r>
      <w:r w:rsidRPr="008B1213">
        <w:rPr>
          <w:rFonts w:eastAsia="Calibri"/>
          <w:color w:val="000000" w:themeColor="text1"/>
          <w:sz w:val="24"/>
          <w:lang w:val="uk-UA"/>
        </w:rPr>
        <w:t>Про інформацію начальника Погребищенського сектору поліцейської діяльності №1, відділу поліції №4 Вінницького районного управління поліції ГУНП у Вінницькій області капітана поліції Шеремети В. В. про діяльність підрозділу у сфері охорони та захисту прав і свобод людини, протидії злочинності, забезпечення публічної безпеки і порядку на території Погребищенської міської територіальної громади за 2025 рік.</w:t>
      </w:r>
    </w:p>
    <w:p w14:paraId="3DC68A37" w14:textId="77777777" w:rsidR="008B1213" w:rsidRPr="008B1213" w:rsidRDefault="008B1213" w:rsidP="00EC7EA6">
      <w:pPr>
        <w:ind w:firstLine="567"/>
        <w:contextualSpacing/>
        <w:jc w:val="both"/>
        <w:rPr>
          <w:rFonts w:eastAsia="Calibri"/>
          <w:i/>
          <w:sz w:val="24"/>
          <w:lang w:val="uk-UA"/>
        </w:rPr>
      </w:pPr>
      <w:r w:rsidRPr="008B1213">
        <w:rPr>
          <w:rFonts w:eastAsia="Calibri"/>
          <w:i/>
          <w:sz w:val="24"/>
          <w:lang w:val="uk-UA"/>
        </w:rPr>
        <w:t>Інформує: Шеремета Віталій Володимирович - начальник Погребищенського сектору поліцейської діяльності №2, відділу поліції №4 Вінницького районного управління поліції ГУНП у Вінницькій області.</w:t>
      </w:r>
    </w:p>
    <w:p w14:paraId="2FC13DE3" w14:textId="77777777" w:rsidR="008B1213" w:rsidRPr="00FE0809" w:rsidRDefault="008B1213" w:rsidP="00EC7EA6">
      <w:pPr>
        <w:pStyle w:val="af2"/>
        <w:shd w:val="clear" w:color="auto" w:fill="FFFFFF"/>
        <w:tabs>
          <w:tab w:val="left" w:pos="6405"/>
        </w:tabs>
        <w:spacing w:before="0" w:beforeAutospacing="0" w:after="0" w:afterAutospacing="0"/>
        <w:ind w:firstLine="567"/>
        <w:jc w:val="both"/>
        <w:rPr>
          <w:bCs/>
          <w:position w:val="-1"/>
          <w:lang w:val="uk-UA"/>
        </w:rPr>
      </w:pPr>
    </w:p>
    <w:p w14:paraId="23700848" w14:textId="77777777" w:rsidR="008B1213" w:rsidRPr="008B1213" w:rsidRDefault="008B1213" w:rsidP="00EC7EA6">
      <w:pPr>
        <w:pStyle w:val="af1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bCs/>
        </w:rPr>
      </w:pPr>
      <w:r w:rsidRPr="008B1213">
        <w:rPr>
          <w:bCs/>
        </w:rPr>
        <w:t>Про виконання Програми соціально-економічного розвитку Погребищенської міської територіальної громади на 2025 рік.</w:t>
      </w:r>
    </w:p>
    <w:p w14:paraId="1BFA6B54" w14:textId="7EAB946C" w:rsidR="008B1213" w:rsidRPr="007D6626" w:rsidRDefault="008B1213" w:rsidP="00EC7EA6">
      <w:pPr>
        <w:ind w:firstLine="567"/>
        <w:jc w:val="both"/>
        <w:rPr>
          <w:bCs w:val="0"/>
          <w:i/>
          <w:iCs w:val="0"/>
          <w:sz w:val="24"/>
          <w:lang w:val="uk-UA"/>
        </w:rPr>
      </w:pPr>
      <w:r w:rsidRPr="007D6626">
        <w:rPr>
          <w:i/>
          <w:sz w:val="24"/>
          <w:lang w:val="uk-UA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63A845DE" w14:textId="77777777" w:rsidR="008B1213" w:rsidRPr="007D6626" w:rsidRDefault="008B1213" w:rsidP="00EC7EA6">
      <w:pPr>
        <w:ind w:firstLine="567"/>
        <w:jc w:val="both"/>
        <w:rPr>
          <w:bCs w:val="0"/>
          <w:sz w:val="24"/>
          <w:lang w:val="uk-UA"/>
        </w:rPr>
      </w:pPr>
    </w:p>
    <w:p w14:paraId="498D4AC3" w14:textId="77777777" w:rsidR="008B1213" w:rsidRPr="008B1213" w:rsidRDefault="008B1213" w:rsidP="00EC7EA6">
      <w:pPr>
        <w:pStyle w:val="af1"/>
        <w:numPr>
          <w:ilvl w:val="0"/>
          <w:numId w:val="26"/>
        </w:numPr>
        <w:tabs>
          <w:tab w:val="left" w:pos="1276"/>
        </w:tabs>
        <w:ind w:left="0" w:firstLine="567"/>
        <w:jc w:val="both"/>
        <w:rPr>
          <w:bCs/>
        </w:rPr>
      </w:pPr>
      <w:r w:rsidRPr="008B1213">
        <w:rPr>
          <w:bCs/>
        </w:rPr>
        <w:t>Про виконання міської цільової Програми відзначення нагородою  Погребищенської міської ради та її виконавчого комітету на 2021 - 2025 роки.</w:t>
      </w:r>
    </w:p>
    <w:p w14:paraId="4C79F102" w14:textId="77777777" w:rsidR="008B1213" w:rsidRPr="008B1213" w:rsidRDefault="008B1213" w:rsidP="00EC7EA6">
      <w:pPr>
        <w:ind w:firstLine="567"/>
        <w:jc w:val="both"/>
        <w:rPr>
          <w:bCs w:val="0"/>
          <w:i/>
          <w:iCs w:val="0"/>
          <w:sz w:val="24"/>
        </w:rPr>
      </w:pPr>
      <w:r w:rsidRPr="008B1213">
        <w:rPr>
          <w:i/>
          <w:sz w:val="24"/>
        </w:rPr>
        <w:t xml:space="preserve"> </w:t>
      </w:r>
      <w:proofErr w:type="spellStart"/>
      <w:r w:rsidRPr="008B1213">
        <w:rPr>
          <w:i/>
          <w:sz w:val="24"/>
        </w:rPr>
        <w:t>Доповідає</w:t>
      </w:r>
      <w:proofErr w:type="spellEnd"/>
      <w:r w:rsidRPr="008B1213">
        <w:rPr>
          <w:i/>
          <w:sz w:val="24"/>
        </w:rPr>
        <w:t xml:space="preserve">: </w:t>
      </w:r>
      <w:proofErr w:type="spellStart"/>
      <w:r w:rsidRPr="008B1213">
        <w:rPr>
          <w:i/>
          <w:sz w:val="24"/>
        </w:rPr>
        <w:t>Ярмолюк</w:t>
      </w:r>
      <w:proofErr w:type="spellEnd"/>
      <w:r w:rsidRPr="008B1213">
        <w:rPr>
          <w:i/>
          <w:sz w:val="24"/>
        </w:rPr>
        <w:t xml:space="preserve"> </w:t>
      </w:r>
      <w:proofErr w:type="spellStart"/>
      <w:r w:rsidRPr="008B1213">
        <w:rPr>
          <w:i/>
          <w:sz w:val="24"/>
        </w:rPr>
        <w:t>Наталія</w:t>
      </w:r>
      <w:proofErr w:type="spellEnd"/>
      <w:r w:rsidRPr="008B1213">
        <w:rPr>
          <w:i/>
          <w:sz w:val="24"/>
        </w:rPr>
        <w:t xml:space="preserve"> </w:t>
      </w:r>
      <w:proofErr w:type="spellStart"/>
      <w:r w:rsidRPr="008B1213">
        <w:rPr>
          <w:i/>
          <w:sz w:val="24"/>
        </w:rPr>
        <w:t>Дмитрівна</w:t>
      </w:r>
      <w:proofErr w:type="spellEnd"/>
      <w:r w:rsidRPr="008B1213">
        <w:rPr>
          <w:i/>
          <w:sz w:val="24"/>
        </w:rPr>
        <w:t xml:space="preserve"> – начальник </w:t>
      </w:r>
      <w:proofErr w:type="spellStart"/>
      <w:r w:rsidRPr="008B1213">
        <w:rPr>
          <w:i/>
          <w:sz w:val="24"/>
        </w:rPr>
        <w:t>загального</w:t>
      </w:r>
      <w:proofErr w:type="spellEnd"/>
      <w:r w:rsidRPr="008B1213">
        <w:rPr>
          <w:i/>
          <w:sz w:val="24"/>
        </w:rPr>
        <w:t xml:space="preserve"> </w:t>
      </w:r>
      <w:proofErr w:type="spellStart"/>
      <w:r w:rsidRPr="008B1213">
        <w:rPr>
          <w:i/>
          <w:sz w:val="24"/>
        </w:rPr>
        <w:t>відділу</w:t>
      </w:r>
      <w:proofErr w:type="spellEnd"/>
      <w:r w:rsidRPr="008B1213">
        <w:rPr>
          <w:i/>
          <w:sz w:val="24"/>
        </w:rPr>
        <w:t xml:space="preserve"> </w:t>
      </w:r>
      <w:proofErr w:type="spellStart"/>
      <w:r w:rsidRPr="008B1213">
        <w:rPr>
          <w:i/>
          <w:sz w:val="24"/>
        </w:rPr>
        <w:t>апарату</w:t>
      </w:r>
      <w:proofErr w:type="spellEnd"/>
      <w:r w:rsidRPr="008B1213">
        <w:rPr>
          <w:i/>
          <w:sz w:val="24"/>
        </w:rPr>
        <w:t xml:space="preserve"> </w:t>
      </w:r>
      <w:proofErr w:type="spellStart"/>
      <w:r w:rsidRPr="008B1213">
        <w:rPr>
          <w:i/>
          <w:sz w:val="24"/>
        </w:rPr>
        <w:t>Погребищенської</w:t>
      </w:r>
      <w:proofErr w:type="spellEnd"/>
      <w:r w:rsidRPr="008B1213">
        <w:rPr>
          <w:i/>
          <w:sz w:val="24"/>
        </w:rPr>
        <w:t xml:space="preserve"> </w:t>
      </w:r>
      <w:proofErr w:type="spellStart"/>
      <w:r w:rsidRPr="008B1213">
        <w:rPr>
          <w:i/>
          <w:sz w:val="24"/>
        </w:rPr>
        <w:t>міської</w:t>
      </w:r>
      <w:proofErr w:type="spellEnd"/>
      <w:r w:rsidRPr="008B1213">
        <w:rPr>
          <w:i/>
          <w:sz w:val="24"/>
        </w:rPr>
        <w:t xml:space="preserve"> ради та </w:t>
      </w:r>
      <w:proofErr w:type="spellStart"/>
      <w:r w:rsidRPr="008B1213">
        <w:rPr>
          <w:i/>
          <w:sz w:val="24"/>
        </w:rPr>
        <w:t>її</w:t>
      </w:r>
      <w:proofErr w:type="spellEnd"/>
      <w:r w:rsidRPr="008B1213">
        <w:rPr>
          <w:i/>
          <w:sz w:val="24"/>
        </w:rPr>
        <w:t xml:space="preserve"> </w:t>
      </w:r>
      <w:proofErr w:type="spellStart"/>
      <w:r w:rsidRPr="008B1213">
        <w:rPr>
          <w:i/>
          <w:sz w:val="24"/>
        </w:rPr>
        <w:t>виконавчого</w:t>
      </w:r>
      <w:proofErr w:type="spellEnd"/>
      <w:r w:rsidRPr="008B1213">
        <w:rPr>
          <w:i/>
          <w:sz w:val="24"/>
        </w:rPr>
        <w:t xml:space="preserve"> </w:t>
      </w:r>
      <w:proofErr w:type="spellStart"/>
      <w:r w:rsidRPr="008B1213">
        <w:rPr>
          <w:i/>
          <w:sz w:val="24"/>
        </w:rPr>
        <w:t>комітету</w:t>
      </w:r>
      <w:proofErr w:type="spellEnd"/>
      <w:r w:rsidRPr="008B1213">
        <w:rPr>
          <w:i/>
          <w:sz w:val="24"/>
        </w:rPr>
        <w:t>.</w:t>
      </w:r>
    </w:p>
    <w:p w14:paraId="1972D873" w14:textId="77777777" w:rsidR="008B1213" w:rsidRPr="008B1213" w:rsidRDefault="008B1213" w:rsidP="00EC7EA6">
      <w:pPr>
        <w:ind w:firstLine="567"/>
        <w:jc w:val="both"/>
        <w:rPr>
          <w:sz w:val="24"/>
          <w:lang w:val="uk-UA" w:eastAsia="uk-UA"/>
        </w:rPr>
      </w:pPr>
    </w:p>
    <w:p w14:paraId="65E679D5" w14:textId="77777777" w:rsidR="008B1213" w:rsidRPr="008B1213" w:rsidRDefault="008B1213" w:rsidP="00EC7EA6">
      <w:pPr>
        <w:pStyle w:val="af1"/>
        <w:numPr>
          <w:ilvl w:val="0"/>
          <w:numId w:val="26"/>
        </w:numPr>
        <w:tabs>
          <w:tab w:val="left" w:pos="1276"/>
        </w:tabs>
        <w:ind w:left="0" w:firstLine="567"/>
        <w:jc w:val="both"/>
        <w:outlineLvl w:val="1"/>
        <w:rPr>
          <w:color w:val="000000"/>
          <w:shd w:val="clear" w:color="auto" w:fill="FFFFFF"/>
        </w:rPr>
      </w:pPr>
      <w:r w:rsidRPr="008B1213">
        <w:rPr>
          <w:noProof/>
        </w:rPr>
        <w:t>Про внесення та затвердження  змін до Комплексної оборонно-правоохоронної програми Погребищенської міської  територіальної громади на 2026-2030 роки».</w:t>
      </w:r>
      <w:r w:rsidRPr="008B1213">
        <w:rPr>
          <w:color w:val="000000"/>
          <w:shd w:val="clear" w:color="auto" w:fill="FFFFFF"/>
        </w:rPr>
        <w:t xml:space="preserve">         </w:t>
      </w:r>
    </w:p>
    <w:p w14:paraId="55DCDA36" w14:textId="77777777" w:rsidR="008B1213" w:rsidRPr="008B1213" w:rsidRDefault="008B1213" w:rsidP="00EC7EA6">
      <w:pPr>
        <w:ind w:firstLine="567"/>
        <w:jc w:val="both"/>
        <w:outlineLvl w:val="1"/>
        <w:rPr>
          <w:i/>
          <w:iCs w:val="0"/>
          <w:color w:val="000000"/>
          <w:sz w:val="24"/>
          <w:shd w:val="clear" w:color="auto" w:fill="FFFFFF"/>
        </w:rPr>
      </w:pPr>
      <w:r w:rsidRPr="008B1213">
        <w:rPr>
          <w:i/>
          <w:color w:val="000000"/>
          <w:sz w:val="24"/>
          <w:shd w:val="clear" w:color="auto" w:fill="FFFFFF"/>
        </w:rPr>
        <w:t xml:space="preserve"> </w:t>
      </w:r>
      <w:proofErr w:type="spellStart"/>
      <w:r w:rsidRPr="008B1213">
        <w:rPr>
          <w:i/>
          <w:color w:val="000000"/>
          <w:sz w:val="24"/>
          <w:shd w:val="clear" w:color="auto" w:fill="FFFFFF"/>
        </w:rPr>
        <w:t>Доповідає</w:t>
      </w:r>
      <w:proofErr w:type="spellEnd"/>
      <w:r w:rsidRPr="008B1213">
        <w:rPr>
          <w:i/>
          <w:color w:val="000000"/>
          <w:sz w:val="24"/>
          <w:shd w:val="clear" w:color="auto" w:fill="FFFFFF"/>
        </w:rPr>
        <w:t xml:space="preserve">: </w:t>
      </w:r>
      <w:proofErr w:type="spellStart"/>
      <w:r w:rsidRPr="008B1213">
        <w:rPr>
          <w:i/>
          <w:color w:val="000000"/>
          <w:sz w:val="24"/>
          <w:shd w:val="clear" w:color="auto" w:fill="FFFFFF"/>
        </w:rPr>
        <w:t>Скарбовійчук</w:t>
      </w:r>
      <w:proofErr w:type="spellEnd"/>
      <w:r w:rsidRPr="008B1213">
        <w:rPr>
          <w:i/>
          <w:color w:val="000000"/>
          <w:sz w:val="24"/>
          <w:shd w:val="clear" w:color="auto" w:fill="FFFFFF"/>
        </w:rPr>
        <w:t xml:space="preserve"> </w:t>
      </w:r>
      <w:proofErr w:type="spellStart"/>
      <w:r w:rsidRPr="008B1213">
        <w:rPr>
          <w:i/>
          <w:color w:val="000000"/>
          <w:sz w:val="24"/>
          <w:shd w:val="clear" w:color="auto" w:fill="FFFFFF"/>
        </w:rPr>
        <w:t>Сергій</w:t>
      </w:r>
      <w:proofErr w:type="spellEnd"/>
      <w:r w:rsidRPr="008B1213">
        <w:rPr>
          <w:i/>
          <w:color w:val="000000"/>
          <w:sz w:val="24"/>
          <w:shd w:val="clear" w:color="auto" w:fill="FFFFFF"/>
        </w:rPr>
        <w:t xml:space="preserve"> Миколайович – начальник </w:t>
      </w:r>
      <w:proofErr w:type="spellStart"/>
      <w:r w:rsidRPr="008B1213">
        <w:rPr>
          <w:i/>
          <w:color w:val="000000"/>
          <w:sz w:val="24"/>
          <w:shd w:val="clear" w:color="auto" w:fill="FFFFFF"/>
        </w:rPr>
        <w:t>відділу</w:t>
      </w:r>
      <w:proofErr w:type="spellEnd"/>
      <w:r w:rsidRPr="008B1213">
        <w:rPr>
          <w:i/>
          <w:color w:val="000000"/>
          <w:sz w:val="24"/>
          <w:shd w:val="clear" w:color="auto" w:fill="FFFFFF"/>
        </w:rPr>
        <w:t xml:space="preserve"> з </w:t>
      </w:r>
      <w:proofErr w:type="spellStart"/>
      <w:r w:rsidRPr="008B1213">
        <w:rPr>
          <w:i/>
          <w:color w:val="000000"/>
          <w:sz w:val="24"/>
          <w:shd w:val="clear" w:color="auto" w:fill="FFFFFF"/>
        </w:rPr>
        <w:t>питань</w:t>
      </w:r>
      <w:proofErr w:type="spellEnd"/>
      <w:r w:rsidRPr="008B1213">
        <w:rPr>
          <w:i/>
          <w:color w:val="000000"/>
          <w:sz w:val="24"/>
          <w:shd w:val="clear" w:color="auto" w:fill="FFFFFF"/>
        </w:rPr>
        <w:t xml:space="preserve"> </w:t>
      </w:r>
      <w:proofErr w:type="spellStart"/>
      <w:r w:rsidRPr="008B1213">
        <w:rPr>
          <w:i/>
          <w:color w:val="000000"/>
          <w:sz w:val="24"/>
          <w:shd w:val="clear" w:color="auto" w:fill="FFFFFF"/>
        </w:rPr>
        <w:t>оборонної</w:t>
      </w:r>
      <w:proofErr w:type="spellEnd"/>
      <w:r w:rsidRPr="008B1213">
        <w:rPr>
          <w:i/>
          <w:color w:val="000000"/>
          <w:sz w:val="24"/>
          <w:shd w:val="clear" w:color="auto" w:fill="FFFFFF"/>
        </w:rPr>
        <w:t xml:space="preserve"> </w:t>
      </w:r>
      <w:proofErr w:type="spellStart"/>
      <w:r w:rsidRPr="008B1213">
        <w:rPr>
          <w:i/>
          <w:color w:val="000000"/>
          <w:sz w:val="24"/>
          <w:shd w:val="clear" w:color="auto" w:fill="FFFFFF"/>
        </w:rPr>
        <w:t>роботи</w:t>
      </w:r>
      <w:proofErr w:type="spellEnd"/>
      <w:r w:rsidRPr="008B1213">
        <w:rPr>
          <w:i/>
          <w:color w:val="000000"/>
          <w:sz w:val="24"/>
          <w:shd w:val="clear" w:color="auto" w:fill="FFFFFF"/>
        </w:rPr>
        <w:t xml:space="preserve">, </w:t>
      </w:r>
      <w:proofErr w:type="spellStart"/>
      <w:r w:rsidRPr="008B1213">
        <w:rPr>
          <w:i/>
          <w:color w:val="000000"/>
          <w:sz w:val="24"/>
          <w:shd w:val="clear" w:color="auto" w:fill="FFFFFF"/>
        </w:rPr>
        <w:t>цивільного</w:t>
      </w:r>
      <w:proofErr w:type="spellEnd"/>
      <w:r w:rsidRPr="008B1213">
        <w:rPr>
          <w:i/>
          <w:color w:val="000000"/>
          <w:sz w:val="24"/>
          <w:shd w:val="clear" w:color="auto" w:fill="FFFFFF"/>
        </w:rPr>
        <w:t xml:space="preserve"> </w:t>
      </w:r>
      <w:proofErr w:type="spellStart"/>
      <w:r w:rsidRPr="008B1213">
        <w:rPr>
          <w:i/>
          <w:color w:val="000000"/>
          <w:sz w:val="24"/>
          <w:shd w:val="clear" w:color="auto" w:fill="FFFFFF"/>
        </w:rPr>
        <w:t>захисту</w:t>
      </w:r>
      <w:proofErr w:type="spellEnd"/>
      <w:r w:rsidRPr="008B1213">
        <w:rPr>
          <w:i/>
          <w:color w:val="000000"/>
          <w:sz w:val="24"/>
          <w:shd w:val="clear" w:color="auto" w:fill="FFFFFF"/>
        </w:rPr>
        <w:t xml:space="preserve"> та </w:t>
      </w:r>
      <w:proofErr w:type="spellStart"/>
      <w:r w:rsidRPr="008B1213">
        <w:rPr>
          <w:i/>
          <w:color w:val="000000"/>
          <w:sz w:val="24"/>
          <w:shd w:val="clear" w:color="auto" w:fill="FFFFFF"/>
        </w:rPr>
        <w:t>взаємодії</w:t>
      </w:r>
      <w:proofErr w:type="spellEnd"/>
      <w:r w:rsidRPr="008B1213">
        <w:rPr>
          <w:i/>
          <w:color w:val="000000"/>
          <w:sz w:val="24"/>
          <w:shd w:val="clear" w:color="auto" w:fill="FFFFFF"/>
        </w:rPr>
        <w:t xml:space="preserve"> з </w:t>
      </w:r>
      <w:proofErr w:type="spellStart"/>
      <w:r w:rsidRPr="008B1213">
        <w:rPr>
          <w:i/>
          <w:color w:val="000000"/>
          <w:sz w:val="24"/>
          <w:shd w:val="clear" w:color="auto" w:fill="FFFFFF"/>
        </w:rPr>
        <w:t>правоохоронними</w:t>
      </w:r>
      <w:proofErr w:type="spellEnd"/>
      <w:r w:rsidRPr="008B1213">
        <w:rPr>
          <w:i/>
          <w:color w:val="000000"/>
          <w:sz w:val="24"/>
          <w:shd w:val="clear" w:color="auto" w:fill="FFFFFF"/>
        </w:rPr>
        <w:t xml:space="preserve"> органами </w:t>
      </w:r>
      <w:proofErr w:type="spellStart"/>
      <w:r w:rsidRPr="008B1213">
        <w:rPr>
          <w:i/>
          <w:color w:val="000000"/>
          <w:sz w:val="24"/>
          <w:shd w:val="clear" w:color="auto" w:fill="FFFFFF"/>
        </w:rPr>
        <w:t>Погребищенської</w:t>
      </w:r>
      <w:proofErr w:type="spellEnd"/>
      <w:r w:rsidRPr="008B1213">
        <w:rPr>
          <w:i/>
          <w:color w:val="000000"/>
          <w:sz w:val="24"/>
          <w:shd w:val="clear" w:color="auto" w:fill="FFFFFF"/>
        </w:rPr>
        <w:t xml:space="preserve"> </w:t>
      </w:r>
      <w:proofErr w:type="spellStart"/>
      <w:r w:rsidRPr="008B1213">
        <w:rPr>
          <w:i/>
          <w:color w:val="000000"/>
          <w:sz w:val="24"/>
          <w:shd w:val="clear" w:color="auto" w:fill="FFFFFF"/>
        </w:rPr>
        <w:t>міської</w:t>
      </w:r>
      <w:proofErr w:type="spellEnd"/>
      <w:r w:rsidRPr="008B1213">
        <w:rPr>
          <w:i/>
          <w:color w:val="000000"/>
          <w:sz w:val="24"/>
          <w:shd w:val="clear" w:color="auto" w:fill="FFFFFF"/>
        </w:rPr>
        <w:t xml:space="preserve"> ради. </w:t>
      </w:r>
    </w:p>
    <w:p w14:paraId="626A0897" w14:textId="77777777" w:rsidR="008B1213" w:rsidRPr="008B1213" w:rsidRDefault="008B1213" w:rsidP="00EC7EA6">
      <w:pPr>
        <w:ind w:firstLine="567"/>
        <w:contextualSpacing/>
        <w:jc w:val="both"/>
        <w:rPr>
          <w:rFonts w:eastAsia="Calibri"/>
          <w:i/>
          <w:sz w:val="24"/>
          <w:lang w:val="uk-UA"/>
        </w:rPr>
      </w:pPr>
    </w:p>
    <w:p w14:paraId="18D87AF9" w14:textId="77777777" w:rsidR="008B1213" w:rsidRPr="008B1213" w:rsidRDefault="008B1213" w:rsidP="00EC7EA6">
      <w:pPr>
        <w:pStyle w:val="af1"/>
        <w:numPr>
          <w:ilvl w:val="0"/>
          <w:numId w:val="26"/>
        </w:numPr>
        <w:tabs>
          <w:tab w:val="left" w:pos="993"/>
        </w:tabs>
        <w:ind w:left="0" w:firstLine="567"/>
        <w:jc w:val="both"/>
      </w:pPr>
      <w:r w:rsidRPr="008B1213">
        <w:lastRenderedPageBreak/>
        <w:t>Про затвердження Комплексної міської цільової програми захисту населення і території Погребищенської міської територіальної громади, у разі загрози та виникнення надзвичайних ситуацій на 2026-2030 роки.</w:t>
      </w:r>
    </w:p>
    <w:p w14:paraId="43F26E6F" w14:textId="77777777" w:rsidR="008B1213" w:rsidRPr="008B1213" w:rsidRDefault="008B1213" w:rsidP="00EC7EA6">
      <w:pPr>
        <w:tabs>
          <w:tab w:val="left" w:pos="993"/>
        </w:tabs>
        <w:ind w:firstLine="567"/>
        <w:contextualSpacing/>
        <w:jc w:val="both"/>
        <w:rPr>
          <w:i/>
          <w:iCs w:val="0"/>
          <w:sz w:val="24"/>
          <w:lang w:val="uk-UA"/>
        </w:rPr>
      </w:pPr>
      <w:r w:rsidRPr="008B1213">
        <w:rPr>
          <w:i/>
          <w:sz w:val="24"/>
          <w:lang w:val="uk-UA"/>
        </w:rPr>
        <w:t xml:space="preserve"> Доповідає: </w:t>
      </w:r>
      <w:proofErr w:type="spellStart"/>
      <w:r w:rsidRPr="008B1213">
        <w:rPr>
          <w:i/>
          <w:sz w:val="24"/>
          <w:lang w:val="uk-UA"/>
        </w:rPr>
        <w:t>Скарбовійчук</w:t>
      </w:r>
      <w:proofErr w:type="spellEnd"/>
      <w:r w:rsidRPr="008B1213">
        <w:rPr>
          <w:i/>
          <w:sz w:val="24"/>
          <w:lang w:val="uk-UA"/>
        </w:rPr>
        <w:t xml:space="preserve"> Сергій Миколайович  -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5A6B21A8" w14:textId="77777777" w:rsidR="008B1213" w:rsidRPr="008B1213" w:rsidRDefault="008B1213" w:rsidP="00EC7EA6">
      <w:pPr>
        <w:pStyle w:val="af1"/>
        <w:shd w:val="clear" w:color="auto" w:fill="FFFFFF"/>
        <w:tabs>
          <w:tab w:val="left" w:pos="993"/>
          <w:tab w:val="left" w:pos="1560"/>
        </w:tabs>
        <w:ind w:left="0" w:firstLine="567"/>
        <w:jc w:val="both"/>
      </w:pPr>
    </w:p>
    <w:p w14:paraId="5AF719D3" w14:textId="77777777" w:rsidR="008B1213" w:rsidRPr="008B1213" w:rsidRDefault="008B1213" w:rsidP="00EC7EA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  <w:tab w:val="left" w:pos="1134"/>
        </w:tabs>
        <w:ind w:left="0" w:firstLine="567"/>
        <w:jc w:val="both"/>
      </w:pPr>
      <w:r w:rsidRPr="008B1213">
        <w:t>Про затвердження структури виконавчих органів Погребищенської міської ради, апарату ради та її виконавчого комітету у новій редакції.</w:t>
      </w:r>
    </w:p>
    <w:p w14:paraId="54A68DCA" w14:textId="77777777" w:rsidR="008B1213" w:rsidRPr="008B1213" w:rsidRDefault="008B1213" w:rsidP="00EC7EA6">
      <w:pPr>
        <w:pStyle w:val="af1"/>
        <w:shd w:val="clear" w:color="auto" w:fill="FFFFFF"/>
        <w:tabs>
          <w:tab w:val="left" w:pos="993"/>
          <w:tab w:val="left" w:pos="1134"/>
        </w:tabs>
        <w:ind w:left="0" w:firstLine="567"/>
        <w:jc w:val="both"/>
        <w:rPr>
          <w:i/>
          <w:iCs/>
        </w:rPr>
      </w:pPr>
      <w:r w:rsidRPr="008B1213">
        <w:rPr>
          <w:i/>
          <w:iCs/>
        </w:rPr>
        <w:t>Доповідає: Волинський Сергій Олександрович – Погребищенський міський голова.</w:t>
      </w:r>
    </w:p>
    <w:p w14:paraId="08F35ADF" w14:textId="77777777" w:rsidR="008B1213" w:rsidRPr="008B1213" w:rsidRDefault="008B1213" w:rsidP="00EC7EA6">
      <w:pPr>
        <w:ind w:firstLine="567"/>
        <w:jc w:val="both"/>
        <w:rPr>
          <w:i/>
          <w:iCs w:val="0"/>
          <w:sz w:val="24"/>
        </w:rPr>
      </w:pPr>
    </w:p>
    <w:p w14:paraId="7AF1D61B" w14:textId="680A1E8C" w:rsidR="008B1213" w:rsidRPr="008B1213" w:rsidRDefault="008B1213" w:rsidP="00EC7EA6">
      <w:pPr>
        <w:pStyle w:val="af1"/>
        <w:numPr>
          <w:ilvl w:val="0"/>
          <w:numId w:val="26"/>
        </w:numPr>
        <w:ind w:left="0" w:firstLine="567"/>
        <w:jc w:val="both"/>
      </w:pPr>
      <w:r w:rsidRPr="008B1213">
        <w:rPr>
          <w:iCs/>
          <w:lang w:val="ru-RU"/>
        </w:rPr>
        <w:t xml:space="preserve">Про </w:t>
      </w:r>
      <w:proofErr w:type="spellStart"/>
      <w:r w:rsidRPr="008B1213">
        <w:rPr>
          <w:iCs/>
          <w:lang w:val="ru-RU"/>
        </w:rPr>
        <w:t>звернення</w:t>
      </w:r>
      <w:proofErr w:type="spellEnd"/>
      <w:r w:rsidRPr="008B1213">
        <w:rPr>
          <w:iCs/>
          <w:lang w:val="ru-RU"/>
        </w:rPr>
        <w:t xml:space="preserve"> </w:t>
      </w:r>
      <w:proofErr w:type="spellStart"/>
      <w:r w:rsidRPr="008B1213">
        <w:rPr>
          <w:iCs/>
          <w:lang w:val="ru-RU"/>
        </w:rPr>
        <w:t>депутатів</w:t>
      </w:r>
      <w:proofErr w:type="spellEnd"/>
      <w:r w:rsidRPr="008B1213">
        <w:rPr>
          <w:iCs/>
          <w:lang w:val="ru-RU"/>
        </w:rPr>
        <w:t xml:space="preserve"> </w:t>
      </w:r>
      <w:proofErr w:type="spellStart"/>
      <w:r w:rsidRPr="008B1213">
        <w:rPr>
          <w:iCs/>
          <w:lang w:val="ru-RU"/>
        </w:rPr>
        <w:t>Погребищенської</w:t>
      </w:r>
      <w:proofErr w:type="spellEnd"/>
      <w:r w:rsidRPr="008B1213">
        <w:rPr>
          <w:iCs/>
          <w:lang w:val="ru-RU"/>
        </w:rPr>
        <w:t xml:space="preserve"> </w:t>
      </w:r>
      <w:proofErr w:type="spellStart"/>
      <w:r w:rsidRPr="008B1213">
        <w:rPr>
          <w:iCs/>
          <w:lang w:val="ru-RU"/>
        </w:rPr>
        <w:t>міської</w:t>
      </w:r>
      <w:proofErr w:type="spellEnd"/>
      <w:r w:rsidRPr="008B1213">
        <w:rPr>
          <w:iCs/>
          <w:lang w:val="ru-RU"/>
        </w:rPr>
        <w:t xml:space="preserve"> ради 8 </w:t>
      </w:r>
      <w:proofErr w:type="spellStart"/>
      <w:r w:rsidRPr="008B1213">
        <w:rPr>
          <w:iCs/>
          <w:lang w:val="ru-RU"/>
        </w:rPr>
        <w:t>скликання</w:t>
      </w:r>
      <w:proofErr w:type="spellEnd"/>
      <w:r w:rsidRPr="008B1213">
        <w:rPr>
          <w:iCs/>
          <w:lang w:val="ru-RU"/>
        </w:rPr>
        <w:t xml:space="preserve"> до Президента </w:t>
      </w:r>
      <w:proofErr w:type="spellStart"/>
      <w:r w:rsidRPr="008B1213">
        <w:rPr>
          <w:iCs/>
          <w:lang w:val="ru-RU"/>
        </w:rPr>
        <w:t>України</w:t>
      </w:r>
      <w:proofErr w:type="spellEnd"/>
      <w:r w:rsidRPr="008B1213">
        <w:rPr>
          <w:iCs/>
          <w:lang w:val="ru-RU"/>
        </w:rPr>
        <w:t xml:space="preserve">, </w:t>
      </w:r>
      <w:proofErr w:type="spellStart"/>
      <w:r w:rsidRPr="008B1213">
        <w:rPr>
          <w:iCs/>
          <w:lang w:val="ru-RU"/>
        </w:rPr>
        <w:t>Верховної</w:t>
      </w:r>
      <w:proofErr w:type="spellEnd"/>
      <w:r w:rsidRPr="008B1213">
        <w:rPr>
          <w:iCs/>
          <w:lang w:val="ru-RU"/>
        </w:rPr>
        <w:t xml:space="preserve"> Ради </w:t>
      </w:r>
      <w:proofErr w:type="spellStart"/>
      <w:r w:rsidRPr="008B1213">
        <w:rPr>
          <w:iCs/>
          <w:lang w:val="ru-RU"/>
        </w:rPr>
        <w:t>України</w:t>
      </w:r>
      <w:proofErr w:type="spellEnd"/>
      <w:r w:rsidRPr="008B1213">
        <w:rPr>
          <w:iCs/>
          <w:lang w:val="ru-RU"/>
        </w:rPr>
        <w:t xml:space="preserve"> та </w:t>
      </w:r>
      <w:proofErr w:type="spellStart"/>
      <w:r w:rsidRPr="008B1213">
        <w:rPr>
          <w:iCs/>
          <w:lang w:val="ru-RU"/>
        </w:rPr>
        <w:t>Кабінету</w:t>
      </w:r>
      <w:proofErr w:type="spellEnd"/>
      <w:r w:rsidRPr="008B1213">
        <w:rPr>
          <w:iCs/>
          <w:lang w:val="ru-RU"/>
        </w:rPr>
        <w:t xml:space="preserve"> </w:t>
      </w:r>
      <w:proofErr w:type="spellStart"/>
      <w:r w:rsidRPr="008B1213">
        <w:rPr>
          <w:iCs/>
          <w:lang w:val="ru-RU"/>
        </w:rPr>
        <w:t>Міністрів</w:t>
      </w:r>
      <w:proofErr w:type="spellEnd"/>
      <w:r w:rsidRPr="008B1213">
        <w:rPr>
          <w:iCs/>
          <w:lang w:val="ru-RU"/>
        </w:rPr>
        <w:t xml:space="preserve"> </w:t>
      </w:r>
      <w:proofErr w:type="spellStart"/>
      <w:r w:rsidRPr="008B1213">
        <w:rPr>
          <w:iCs/>
          <w:lang w:val="ru-RU"/>
        </w:rPr>
        <w:t>України</w:t>
      </w:r>
      <w:proofErr w:type="spellEnd"/>
      <w:r w:rsidRPr="008B1213">
        <w:rPr>
          <w:iCs/>
          <w:lang w:val="ru-RU"/>
        </w:rPr>
        <w:t xml:space="preserve"> </w:t>
      </w:r>
      <w:proofErr w:type="spellStart"/>
      <w:r w:rsidRPr="008B1213">
        <w:rPr>
          <w:iCs/>
          <w:lang w:val="ru-RU"/>
        </w:rPr>
        <w:t>щодо</w:t>
      </w:r>
      <w:proofErr w:type="spellEnd"/>
      <w:r w:rsidRPr="008B1213">
        <w:rPr>
          <w:iCs/>
          <w:lang w:val="ru-RU"/>
        </w:rPr>
        <w:t xml:space="preserve"> </w:t>
      </w:r>
      <w:proofErr w:type="spellStart"/>
      <w:r w:rsidRPr="008B1213">
        <w:rPr>
          <w:iCs/>
          <w:lang w:val="ru-RU"/>
        </w:rPr>
        <w:t>недопущення</w:t>
      </w:r>
      <w:proofErr w:type="spellEnd"/>
      <w:r w:rsidRPr="008B1213">
        <w:rPr>
          <w:iCs/>
          <w:lang w:val="ru-RU"/>
        </w:rPr>
        <w:t xml:space="preserve"> </w:t>
      </w:r>
      <w:proofErr w:type="spellStart"/>
      <w:r w:rsidRPr="008B1213">
        <w:rPr>
          <w:iCs/>
          <w:lang w:val="ru-RU"/>
        </w:rPr>
        <w:t>посилення</w:t>
      </w:r>
      <w:proofErr w:type="spellEnd"/>
      <w:r w:rsidRPr="008B1213">
        <w:rPr>
          <w:iCs/>
          <w:lang w:val="ru-RU"/>
        </w:rPr>
        <w:t xml:space="preserve"> </w:t>
      </w:r>
      <w:proofErr w:type="spellStart"/>
      <w:r w:rsidRPr="008B1213">
        <w:rPr>
          <w:iCs/>
          <w:lang w:val="ru-RU"/>
        </w:rPr>
        <w:t>податкового</w:t>
      </w:r>
      <w:proofErr w:type="spellEnd"/>
      <w:r w:rsidRPr="008B1213">
        <w:rPr>
          <w:iCs/>
          <w:lang w:val="ru-RU"/>
        </w:rPr>
        <w:t xml:space="preserve"> </w:t>
      </w:r>
      <w:proofErr w:type="spellStart"/>
      <w:r w:rsidRPr="008B1213">
        <w:rPr>
          <w:iCs/>
          <w:lang w:val="ru-RU"/>
        </w:rPr>
        <w:t>навантаження</w:t>
      </w:r>
      <w:proofErr w:type="spellEnd"/>
      <w:r w:rsidRPr="008B1213">
        <w:rPr>
          <w:iCs/>
          <w:lang w:val="ru-RU"/>
        </w:rPr>
        <w:t xml:space="preserve"> на </w:t>
      </w:r>
      <w:proofErr w:type="spellStart"/>
      <w:r w:rsidRPr="008B1213">
        <w:rPr>
          <w:iCs/>
          <w:lang w:val="ru-RU"/>
        </w:rPr>
        <w:t>підприємців</w:t>
      </w:r>
      <w:proofErr w:type="spellEnd"/>
      <w:r w:rsidRPr="008B1213">
        <w:t>.</w:t>
      </w:r>
    </w:p>
    <w:p w14:paraId="2AAFB362" w14:textId="5E966B88" w:rsidR="008B1213" w:rsidRPr="008B1213" w:rsidRDefault="008B1213" w:rsidP="00EC7EA6">
      <w:pPr>
        <w:pStyle w:val="af1"/>
        <w:tabs>
          <w:tab w:val="left" w:pos="709"/>
          <w:tab w:val="left" w:pos="993"/>
        </w:tabs>
        <w:ind w:left="0" w:firstLine="567"/>
        <w:jc w:val="both"/>
        <w:rPr>
          <w:i/>
          <w:iCs/>
        </w:rPr>
      </w:pPr>
      <w:r w:rsidRPr="008B1213">
        <w:rPr>
          <w:i/>
          <w:iCs/>
        </w:rPr>
        <w:t xml:space="preserve">Інформує: </w:t>
      </w:r>
      <w:proofErr w:type="spellStart"/>
      <w:r w:rsidRPr="008B1213">
        <w:rPr>
          <w:i/>
          <w:iCs/>
        </w:rPr>
        <w:t>Никитюк</w:t>
      </w:r>
      <w:proofErr w:type="spellEnd"/>
      <w:r w:rsidRPr="008B1213">
        <w:rPr>
          <w:i/>
          <w:iCs/>
        </w:rPr>
        <w:t xml:space="preserve"> Володимир Олексійович – </w:t>
      </w:r>
      <w:r w:rsidR="00C275CA">
        <w:rPr>
          <w:i/>
          <w:iCs/>
        </w:rPr>
        <w:t>голова депутатської фракції політичної партії «Європейська солідарність» у Погребищенській міській раді,</w:t>
      </w:r>
      <w:r w:rsidR="00C275CA" w:rsidRPr="008B1213">
        <w:rPr>
          <w:i/>
          <w:iCs/>
        </w:rPr>
        <w:t xml:space="preserve"> </w:t>
      </w:r>
      <w:r w:rsidRPr="008B1213">
        <w:rPr>
          <w:i/>
          <w:iCs/>
        </w:rPr>
        <w:t>голова постійної комісії міської ради з питань регламенту, депутатської діяльності і етики, гласності, адміністративного устрою, забезпечення законності, протидії корупції.</w:t>
      </w:r>
    </w:p>
    <w:p w14:paraId="7F9E22F7" w14:textId="77777777" w:rsidR="008B1213" w:rsidRPr="00C275CA" w:rsidRDefault="008B1213" w:rsidP="00EC7EA6">
      <w:pPr>
        <w:ind w:firstLine="567"/>
        <w:jc w:val="both"/>
        <w:rPr>
          <w:i/>
          <w:iCs w:val="0"/>
          <w:sz w:val="24"/>
          <w:lang w:val="uk-UA"/>
        </w:rPr>
      </w:pPr>
    </w:p>
    <w:p w14:paraId="70B04760" w14:textId="38D4BD6F" w:rsidR="008B1213" w:rsidRPr="008B1213" w:rsidRDefault="008B1213" w:rsidP="00EC7EA6">
      <w:pPr>
        <w:pStyle w:val="af1"/>
        <w:numPr>
          <w:ilvl w:val="0"/>
          <w:numId w:val="26"/>
        </w:numPr>
        <w:ind w:left="0" w:firstLine="567"/>
        <w:jc w:val="both"/>
        <w:rPr>
          <w:bCs/>
        </w:rPr>
      </w:pPr>
      <w:r w:rsidRPr="00FE0809">
        <w:rPr>
          <w:bCs/>
          <w:iCs/>
        </w:rPr>
        <w:t>Про звернення депутатів Погребищенської міської ради 8 скликання до Кабінету Міністрів України щодо повного фінансування з державного бюджету оплати праці педагогів та соціальних працівників</w:t>
      </w:r>
      <w:r w:rsidRPr="008B1213">
        <w:rPr>
          <w:bCs/>
        </w:rPr>
        <w:t>.</w:t>
      </w:r>
    </w:p>
    <w:p w14:paraId="35AF3293" w14:textId="47B76350" w:rsidR="008B1213" w:rsidRPr="00C275CA" w:rsidRDefault="008B1213" w:rsidP="00EC7EA6">
      <w:pPr>
        <w:pStyle w:val="af1"/>
        <w:tabs>
          <w:tab w:val="left" w:pos="709"/>
          <w:tab w:val="left" w:pos="993"/>
        </w:tabs>
        <w:ind w:left="0" w:firstLine="567"/>
        <w:jc w:val="both"/>
        <w:rPr>
          <w:i/>
          <w:iCs/>
        </w:rPr>
      </w:pPr>
      <w:r w:rsidRPr="008B1213">
        <w:rPr>
          <w:i/>
          <w:iCs/>
        </w:rPr>
        <w:t xml:space="preserve">Інформує: </w:t>
      </w:r>
      <w:r>
        <w:rPr>
          <w:i/>
          <w:iCs/>
        </w:rPr>
        <w:t>Олексієнко Володимир Степанович</w:t>
      </w:r>
      <w:r w:rsidRPr="008B1213">
        <w:rPr>
          <w:i/>
          <w:iCs/>
        </w:rPr>
        <w:t xml:space="preserve"> –</w:t>
      </w:r>
      <w:r w:rsidR="007D6626">
        <w:rPr>
          <w:i/>
          <w:iCs/>
        </w:rPr>
        <w:t xml:space="preserve"> </w:t>
      </w:r>
      <w:r>
        <w:rPr>
          <w:i/>
          <w:iCs/>
        </w:rPr>
        <w:t>голова депутатської фракції політичної партії «Українська стратегія Гройсмана» у Погребищенській міській раді</w:t>
      </w:r>
      <w:r w:rsidR="00C275CA">
        <w:rPr>
          <w:i/>
          <w:iCs/>
        </w:rPr>
        <w:t xml:space="preserve">, член постійної комісії міської ради </w:t>
      </w:r>
      <w:r w:rsidR="00C275CA" w:rsidRPr="00C275CA">
        <w:rPr>
          <w:i/>
          <w:iCs/>
        </w:rPr>
        <w:t>з питань управління комунальною власністю, роботи промисловості, підприємництва, транспорту і зв’язку, будівництва, комунального господарства, комплексного розвитку та благоустрою населених пунктів</w:t>
      </w:r>
      <w:r w:rsidRPr="00C275CA">
        <w:rPr>
          <w:i/>
          <w:iCs/>
        </w:rPr>
        <w:t>.</w:t>
      </w:r>
    </w:p>
    <w:p w14:paraId="49511606" w14:textId="7BF5630A" w:rsidR="00EA2934" w:rsidRPr="008B1213" w:rsidRDefault="00EA2934" w:rsidP="00EC7EA6">
      <w:pPr>
        <w:ind w:firstLine="567"/>
        <w:contextualSpacing/>
        <w:jc w:val="both"/>
        <w:rPr>
          <w:bCs w:val="0"/>
          <w:i/>
          <w:iCs w:val="0"/>
          <w:sz w:val="24"/>
          <w:lang w:val="uk-UA"/>
        </w:rPr>
      </w:pPr>
    </w:p>
    <w:sectPr w:rsidR="00EA2934" w:rsidRPr="008B1213" w:rsidSect="008B1213">
      <w:headerReference w:type="even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FA18" w14:textId="77777777" w:rsidR="00931FD4" w:rsidRDefault="00931FD4" w:rsidP="002C68B9">
      <w:r>
        <w:separator/>
      </w:r>
    </w:p>
  </w:endnote>
  <w:endnote w:type="continuationSeparator" w:id="0">
    <w:p w14:paraId="46924375" w14:textId="77777777" w:rsidR="00931FD4" w:rsidRDefault="00931FD4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8C57E" w14:textId="77777777" w:rsidR="00931FD4" w:rsidRDefault="00931FD4" w:rsidP="002C68B9">
      <w:r>
        <w:separator/>
      </w:r>
    </w:p>
  </w:footnote>
  <w:footnote w:type="continuationSeparator" w:id="0">
    <w:p w14:paraId="187EF8CB" w14:textId="77777777" w:rsidR="00931FD4" w:rsidRDefault="00931FD4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4C86" w14:textId="77777777" w:rsidR="00890218" w:rsidRDefault="00BF395A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C8D838E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2AF245D"/>
    <w:multiLevelType w:val="hybridMultilevel"/>
    <w:tmpl w:val="44FA7C40"/>
    <w:lvl w:ilvl="0" w:tplc="0852868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6E4A11"/>
    <w:multiLevelType w:val="hybridMultilevel"/>
    <w:tmpl w:val="38D21B90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49F"/>
    <w:multiLevelType w:val="hybridMultilevel"/>
    <w:tmpl w:val="AD7A9078"/>
    <w:lvl w:ilvl="0" w:tplc="FC26EAE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6434996"/>
    <w:multiLevelType w:val="hybridMultilevel"/>
    <w:tmpl w:val="A00C5624"/>
    <w:lvl w:ilvl="0" w:tplc="FF481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BA2300"/>
    <w:multiLevelType w:val="hybridMultilevel"/>
    <w:tmpl w:val="B55C0A0C"/>
    <w:lvl w:ilvl="0" w:tplc="5DE6D1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305A4C"/>
    <w:multiLevelType w:val="multilevel"/>
    <w:tmpl w:val="D61EF220"/>
    <w:lvl w:ilvl="0">
      <w:start w:val="33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59" w:hanging="180"/>
      </w:pPr>
      <w:rPr>
        <w:rFonts w:hint="default"/>
      </w:rPr>
    </w:lvl>
  </w:abstractNum>
  <w:abstractNum w:abstractNumId="9" w15:restartNumberingAfterBreak="0">
    <w:nsid w:val="24E0576A"/>
    <w:multiLevelType w:val="hybridMultilevel"/>
    <w:tmpl w:val="DCEE1B50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DD5084"/>
    <w:multiLevelType w:val="hybridMultilevel"/>
    <w:tmpl w:val="1B2CABD4"/>
    <w:lvl w:ilvl="0" w:tplc="87A8D9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A627D1D"/>
    <w:multiLevelType w:val="hybridMultilevel"/>
    <w:tmpl w:val="78420C94"/>
    <w:lvl w:ilvl="0" w:tplc="C8E467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86F79"/>
    <w:multiLevelType w:val="hybridMultilevel"/>
    <w:tmpl w:val="CC0216A8"/>
    <w:lvl w:ilvl="0" w:tplc="A57E64EA">
      <w:start w:val="4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CEA766A"/>
    <w:multiLevelType w:val="hybridMultilevel"/>
    <w:tmpl w:val="6764CC26"/>
    <w:lvl w:ilvl="0" w:tplc="5DFC2344">
      <w:start w:val="6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F5D48"/>
    <w:multiLevelType w:val="hybridMultilevel"/>
    <w:tmpl w:val="040A3F3A"/>
    <w:lvl w:ilvl="0" w:tplc="83F4D168">
      <w:start w:val="9"/>
      <w:numFmt w:val="decimal"/>
      <w:lvlText w:val="%1."/>
      <w:lvlJc w:val="left"/>
      <w:pPr>
        <w:ind w:left="928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6F89"/>
    <w:multiLevelType w:val="hybridMultilevel"/>
    <w:tmpl w:val="9D844B2E"/>
    <w:lvl w:ilvl="0" w:tplc="7D3027D4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2A15B4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2843295">
    <w:abstractNumId w:val="2"/>
  </w:num>
  <w:num w:numId="2" w16cid:durableId="1820489354">
    <w:abstractNumId w:val="11"/>
  </w:num>
  <w:num w:numId="3" w16cid:durableId="157575303">
    <w:abstractNumId w:val="22"/>
  </w:num>
  <w:num w:numId="4" w16cid:durableId="1666929745">
    <w:abstractNumId w:val="6"/>
  </w:num>
  <w:num w:numId="5" w16cid:durableId="1149639075">
    <w:abstractNumId w:val="19"/>
  </w:num>
  <w:num w:numId="6" w16cid:durableId="677002320">
    <w:abstractNumId w:val="16"/>
  </w:num>
  <w:num w:numId="7" w16cid:durableId="6520132">
    <w:abstractNumId w:val="15"/>
  </w:num>
  <w:num w:numId="8" w16cid:durableId="592393383">
    <w:abstractNumId w:val="20"/>
  </w:num>
  <w:num w:numId="9" w16cid:durableId="1167285085">
    <w:abstractNumId w:val="17"/>
  </w:num>
  <w:num w:numId="10" w16cid:durableId="2137333242">
    <w:abstractNumId w:val="1"/>
  </w:num>
  <w:num w:numId="11" w16cid:durableId="1436749904">
    <w:abstractNumId w:val="10"/>
  </w:num>
  <w:num w:numId="12" w16cid:durableId="69088243">
    <w:abstractNumId w:val="7"/>
  </w:num>
  <w:num w:numId="13" w16cid:durableId="1005010336">
    <w:abstractNumId w:val="12"/>
  </w:num>
  <w:num w:numId="14" w16cid:durableId="1169172243">
    <w:abstractNumId w:val="3"/>
  </w:num>
  <w:num w:numId="15" w16cid:durableId="974873608">
    <w:abstractNumId w:val="23"/>
  </w:num>
  <w:num w:numId="16" w16cid:durableId="1402100992">
    <w:abstractNumId w:val="4"/>
  </w:num>
  <w:num w:numId="17" w16cid:durableId="711343632">
    <w:abstractNumId w:val="14"/>
  </w:num>
  <w:num w:numId="18" w16cid:durableId="634676691">
    <w:abstractNumId w:val="26"/>
  </w:num>
  <w:num w:numId="19" w16cid:durableId="988364176">
    <w:abstractNumId w:val="13"/>
  </w:num>
  <w:num w:numId="20" w16cid:durableId="2039114188">
    <w:abstractNumId w:val="9"/>
  </w:num>
  <w:num w:numId="21" w16cid:durableId="1921132190">
    <w:abstractNumId w:val="0"/>
  </w:num>
  <w:num w:numId="22" w16cid:durableId="337319019">
    <w:abstractNumId w:val="21"/>
  </w:num>
  <w:num w:numId="23" w16cid:durableId="1069764395">
    <w:abstractNumId w:val="18"/>
  </w:num>
  <w:num w:numId="24" w16cid:durableId="1664240481">
    <w:abstractNumId w:val="8"/>
  </w:num>
  <w:num w:numId="25" w16cid:durableId="1836146552">
    <w:abstractNumId w:val="25"/>
  </w:num>
  <w:num w:numId="26" w16cid:durableId="2008554030">
    <w:abstractNumId w:val="5"/>
  </w:num>
  <w:num w:numId="27" w16cid:durableId="1487163378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BC"/>
    <w:rsid w:val="00000DE1"/>
    <w:rsid w:val="00004B6B"/>
    <w:rsid w:val="0000722E"/>
    <w:rsid w:val="00024652"/>
    <w:rsid w:val="000252D0"/>
    <w:rsid w:val="0003155D"/>
    <w:rsid w:val="00041160"/>
    <w:rsid w:val="00051992"/>
    <w:rsid w:val="00051B4A"/>
    <w:rsid w:val="00056B4B"/>
    <w:rsid w:val="00060891"/>
    <w:rsid w:val="00061F71"/>
    <w:rsid w:val="00064600"/>
    <w:rsid w:val="0007235C"/>
    <w:rsid w:val="000732FA"/>
    <w:rsid w:val="00083CED"/>
    <w:rsid w:val="0008637B"/>
    <w:rsid w:val="00087ABF"/>
    <w:rsid w:val="000929F0"/>
    <w:rsid w:val="00092E55"/>
    <w:rsid w:val="00094D50"/>
    <w:rsid w:val="000960A1"/>
    <w:rsid w:val="000A3331"/>
    <w:rsid w:val="000A42E6"/>
    <w:rsid w:val="000A7AFF"/>
    <w:rsid w:val="000B0C16"/>
    <w:rsid w:val="000B1DFD"/>
    <w:rsid w:val="000B3148"/>
    <w:rsid w:val="000B370F"/>
    <w:rsid w:val="000C021C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E0EBD"/>
    <w:rsid w:val="000E0F6F"/>
    <w:rsid w:val="000E1ADF"/>
    <w:rsid w:val="000E25A2"/>
    <w:rsid w:val="000E3DE2"/>
    <w:rsid w:val="000E49D4"/>
    <w:rsid w:val="000E7BCA"/>
    <w:rsid w:val="000F0CF4"/>
    <w:rsid w:val="000F4D80"/>
    <w:rsid w:val="000F6F47"/>
    <w:rsid w:val="00100DB3"/>
    <w:rsid w:val="00102BFF"/>
    <w:rsid w:val="00105254"/>
    <w:rsid w:val="00106F9E"/>
    <w:rsid w:val="0010767A"/>
    <w:rsid w:val="00110C3E"/>
    <w:rsid w:val="0011153B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34F6"/>
    <w:rsid w:val="00165730"/>
    <w:rsid w:val="00173F19"/>
    <w:rsid w:val="0017509D"/>
    <w:rsid w:val="001753A0"/>
    <w:rsid w:val="00175EA0"/>
    <w:rsid w:val="0017770D"/>
    <w:rsid w:val="00177C7F"/>
    <w:rsid w:val="00180BAC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588"/>
    <w:rsid w:val="001C663C"/>
    <w:rsid w:val="001D1B4A"/>
    <w:rsid w:val="001D3BC6"/>
    <w:rsid w:val="001D608E"/>
    <w:rsid w:val="001E0B7D"/>
    <w:rsid w:val="001E10F0"/>
    <w:rsid w:val="001E6FC5"/>
    <w:rsid w:val="001F053C"/>
    <w:rsid w:val="001F080E"/>
    <w:rsid w:val="001F5C8F"/>
    <w:rsid w:val="001F74E1"/>
    <w:rsid w:val="001F7719"/>
    <w:rsid w:val="00200710"/>
    <w:rsid w:val="0020209D"/>
    <w:rsid w:val="0020409D"/>
    <w:rsid w:val="00205CBC"/>
    <w:rsid w:val="00205DB9"/>
    <w:rsid w:val="00207715"/>
    <w:rsid w:val="00214444"/>
    <w:rsid w:val="00214512"/>
    <w:rsid w:val="002151B1"/>
    <w:rsid w:val="00215A1B"/>
    <w:rsid w:val="00220C3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BDF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08D8"/>
    <w:rsid w:val="0028124E"/>
    <w:rsid w:val="00283164"/>
    <w:rsid w:val="00297C35"/>
    <w:rsid w:val="002A4FFB"/>
    <w:rsid w:val="002A77AC"/>
    <w:rsid w:val="002B5478"/>
    <w:rsid w:val="002B63CA"/>
    <w:rsid w:val="002C494C"/>
    <w:rsid w:val="002C68B9"/>
    <w:rsid w:val="002D23AF"/>
    <w:rsid w:val="002E0683"/>
    <w:rsid w:val="002E319D"/>
    <w:rsid w:val="002E5B22"/>
    <w:rsid w:val="002E619D"/>
    <w:rsid w:val="002F4A35"/>
    <w:rsid w:val="0030203E"/>
    <w:rsid w:val="003029EB"/>
    <w:rsid w:val="00304E77"/>
    <w:rsid w:val="00305BF7"/>
    <w:rsid w:val="00305C0B"/>
    <w:rsid w:val="00306B2E"/>
    <w:rsid w:val="0031129B"/>
    <w:rsid w:val="003138F3"/>
    <w:rsid w:val="00314179"/>
    <w:rsid w:val="0031557A"/>
    <w:rsid w:val="00316B56"/>
    <w:rsid w:val="00317F2F"/>
    <w:rsid w:val="00322B9B"/>
    <w:rsid w:val="00324705"/>
    <w:rsid w:val="0032764E"/>
    <w:rsid w:val="00332314"/>
    <w:rsid w:val="00332D34"/>
    <w:rsid w:val="003343D6"/>
    <w:rsid w:val="00340915"/>
    <w:rsid w:val="003411D9"/>
    <w:rsid w:val="00341460"/>
    <w:rsid w:val="00343552"/>
    <w:rsid w:val="00350570"/>
    <w:rsid w:val="0035080A"/>
    <w:rsid w:val="003575D8"/>
    <w:rsid w:val="00365731"/>
    <w:rsid w:val="003715F7"/>
    <w:rsid w:val="003754B3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0217"/>
    <w:rsid w:val="003A15D8"/>
    <w:rsid w:val="003A6581"/>
    <w:rsid w:val="003B1BAA"/>
    <w:rsid w:val="003B2B70"/>
    <w:rsid w:val="003B3956"/>
    <w:rsid w:val="003B5176"/>
    <w:rsid w:val="003C089D"/>
    <w:rsid w:val="003C17E8"/>
    <w:rsid w:val="003D086D"/>
    <w:rsid w:val="003D4102"/>
    <w:rsid w:val="003D4B95"/>
    <w:rsid w:val="003E025A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0197"/>
    <w:rsid w:val="00454951"/>
    <w:rsid w:val="00462286"/>
    <w:rsid w:val="004629F0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20E9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445D3"/>
    <w:rsid w:val="00547343"/>
    <w:rsid w:val="00550A0F"/>
    <w:rsid w:val="00550D51"/>
    <w:rsid w:val="005529BC"/>
    <w:rsid w:val="0055367D"/>
    <w:rsid w:val="00561C60"/>
    <w:rsid w:val="00565612"/>
    <w:rsid w:val="00565D6F"/>
    <w:rsid w:val="0056726B"/>
    <w:rsid w:val="005678A3"/>
    <w:rsid w:val="005837A6"/>
    <w:rsid w:val="00584C59"/>
    <w:rsid w:val="00590C7A"/>
    <w:rsid w:val="005917CF"/>
    <w:rsid w:val="00591DDE"/>
    <w:rsid w:val="00593269"/>
    <w:rsid w:val="00594472"/>
    <w:rsid w:val="00595B61"/>
    <w:rsid w:val="00596A9C"/>
    <w:rsid w:val="005A3843"/>
    <w:rsid w:val="005A3C36"/>
    <w:rsid w:val="005A521B"/>
    <w:rsid w:val="005A79F5"/>
    <w:rsid w:val="005B3697"/>
    <w:rsid w:val="005B644D"/>
    <w:rsid w:val="005C62B6"/>
    <w:rsid w:val="005D1314"/>
    <w:rsid w:val="005D143E"/>
    <w:rsid w:val="005D1A9E"/>
    <w:rsid w:val="005D4D0A"/>
    <w:rsid w:val="005D624F"/>
    <w:rsid w:val="005E2A99"/>
    <w:rsid w:val="005E2F85"/>
    <w:rsid w:val="005E5CCA"/>
    <w:rsid w:val="005F0E8F"/>
    <w:rsid w:val="005F19B9"/>
    <w:rsid w:val="00600C86"/>
    <w:rsid w:val="00607392"/>
    <w:rsid w:val="00610113"/>
    <w:rsid w:val="00612797"/>
    <w:rsid w:val="00620C23"/>
    <w:rsid w:val="00627947"/>
    <w:rsid w:val="00631DAC"/>
    <w:rsid w:val="0063544B"/>
    <w:rsid w:val="00635ADE"/>
    <w:rsid w:val="006439E9"/>
    <w:rsid w:val="006466CD"/>
    <w:rsid w:val="00650DB5"/>
    <w:rsid w:val="0065279D"/>
    <w:rsid w:val="00653EF8"/>
    <w:rsid w:val="0066019E"/>
    <w:rsid w:val="006637AF"/>
    <w:rsid w:val="0066483C"/>
    <w:rsid w:val="00676E9A"/>
    <w:rsid w:val="006776CA"/>
    <w:rsid w:val="00684D4D"/>
    <w:rsid w:val="00694AEF"/>
    <w:rsid w:val="00695C2B"/>
    <w:rsid w:val="00696490"/>
    <w:rsid w:val="00697262"/>
    <w:rsid w:val="006A11BD"/>
    <w:rsid w:val="006A318C"/>
    <w:rsid w:val="006A4E52"/>
    <w:rsid w:val="006A7D69"/>
    <w:rsid w:val="006B004F"/>
    <w:rsid w:val="006B1C96"/>
    <w:rsid w:val="006B453B"/>
    <w:rsid w:val="006C2DB8"/>
    <w:rsid w:val="006D07D3"/>
    <w:rsid w:val="006D56FB"/>
    <w:rsid w:val="006D5961"/>
    <w:rsid w:val="006D5B0D"/>
    <w:rsid w:val="006D7EA3"/>
    <w:rsid w:val="006E0A11"/>
    <w:rsid w:val="006E0E40"/>
    <w:rsid w:val="006E1FA4"/>
    <w:rsid w:val="006E2A7D"/>
    <w:rsid w:val="006E50DC"/>
    <w:rsid w:val="00700F26"/>
    <w:rsid w:val="00701B99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26DD"/>
    <w:rsid w:val="007A2819"/>
    <w:rsid w:val="007A3AEA"/>
    <w:rsid w:val="007A50D9"/>
    <w:rsid w:val="007B3377"/>
    <w:rsid w:val="007B3E43"/>
    <w:rsid w:val="007B45FA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D6626"/>
    <w:rsid w:val="007E00F6"/>
    <w:rsid w:val="007E1690"/>
    <w:rsid w:val="007E2F6B"/>
    <w:rsid w:val="007E3A7D"/>
    <w:rsid w:val="007E6521"/>
    <w:rsid w:val="007F0EAD"/>
    <w:rsid w:val="007F3E94"/>
    <w:rsid w:val="007F4F6E"/>
    <w:rsid w:val="007F5A72"/>
    <w:rsid w:val="007F5A73"/>
    <w:rsid w:val="00807A1D"/>
    <w:rsid w:val="0081689F"/>
    <w:rsid w:val="00817162"/>
    <w:rsid w:val="008236BA"/>
    <w:rsid w:val="00824BC4"/>
    <w:rsid w:val="00826ECF"/>
    <w:rsid w:val="00830F81"/>
    <w:rsid w:val="00831659"/>
    <w:rsid w:val="008328D6"/>
    <w:rsid w:val="008331B8"/>
    <w:rsid w:val="00837CAE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7241"/>
    <w:rsid w:val="00877A12"/>
    <w:rsid w:val="00880163"/>
    <w:rsid w:val="00880A2C"/>
    <w:rsid w:val="0089009D"/>
    <w:rsid w:val="00890218"/>
    <w:rsid w:val="008913BA"/>
    <w:rsid w:val="008948E9"/>
    <w:rsid w:val="008969BD"/>
    <w:rsid w:val="008A0A50"/>
    <w:rsid w:val="008A19C9"/>
    <w:rsid w:val="008A7C0C"/>
    <w:rsid w:val="008B01E8"/>
    <w:rsid w:val="008B1213"/>
    <w:rsid w:val="008B3BAB"/>
    <w:rsid w:val="008C10CD"/>
    <w:rsid w:val="008C1879"/>
    <w:rsid w:val="008C37DC"/>
    <w:rsid w:val="008C4DA3"/>
    <w:rsid w:val="008C6956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6092"/>
    <w:rsid w:val="00926A66"/>
    <w:rsid w:val="00927F09"/>
    <w:rsid w:val="00931FD4"/>
    <w:rsid w:val="00936566"/>
    <w:rsid w:val="009424C4"/>
    <w:rsid w:val="009467F5"/>
    <w:rsid w:val="00946B64"/>
    <w:rsid w:val="00946FB8"/>
    <w:rsid w:val="00951649"/>
    <w:rsid w:val="009644D7"/>
    <w:rsid w:val="00981943"/>
    <w:rsid w:val="00981E8F"/>
    <w:rsid w:val="009829BE"/>
    <w:rsid w:val="009833F6"/>
    <w:rsid w:val="00990E0C"/>
    <w:rsid w:val="009921E9"/>
    <w:rsid w:val="009938D0"/>
    <w:rsid w:val="00993CC7"/>
    <w:rsid w:val="00994CA2"/>
    <w:rsid w:val="00995661"/>
    <w:rsid w:val="009B1A97"/>
    <w:rsid w:val="009B2C2C"/>
    <w:rsid w:val="009B3296"/>
    <w:rsid w:val="009B447C"/>
    <w:rsid w:val="009C2D1D"/>
    <w:rsid w:val="009C783D"/>
    <w:rsid w:val="009C7EC0"/>
    <w:rsid w:val="009D03CB"/>
    <w:rsid w:val="009D5844"/>
    <w:rsid w:val="009D72FD"/>
    <w:rsid w:val="009D74FF"/>
    <w:rsid w:val="009D7C1E"/>
    <w:rsid w:val="009E10F1"/>
    <w:rsid w:val="009F1F8F"/>
    <w:rsid w:val="009F2CEC"/>
    <w:rsid w:val="009F62E9"/>
    <w:rsid w:val="00A01667"/>
    <w:rsid w:val="00A02CA5"/>
    <w:rsid w:val="00A0317B"/>
    <w:rsid w:val="00A0326A"/>
    <w:rsid w:val="00A04120"/>
    <w:rsid w:val="00A06FC7"/>
    <w:rsid w:val="00A07C8E"/>
    <w:rsid w:val="00A10713"/>
    <w:rsid w:val="00A12F2E"/>
    <w:rsid w:val="00A14CCD"/>
    <w:rsid w:val="00A178D6"/>
    <w:rsid w:val="00A17C08"/>
    <w:rsid w:val="00A236B0"/>
    <w:rsid w:val="00A31623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5B06"/>
    <w:rsid w:val="00A60F7A"/>
    <w:rsid w:val="00A64CF7"/>
    <w:rsid w:val="00A672CB"/>
    <w:rsid w:val="00A71623"/>
    <w:rsid w:val="00A73D95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B7196"/>
    <w:rsid w:val="00AC2257"/>
    <w:rsid w:val="00AC2B9E"/>
    <w:rsid w:val="00AC32EA"/>
    <w:rsid w:val="00AC3CE1"/>
    <w:rsid w:val="00AC5314"/>
    <w:rsid w:val="00AD1BE8"/>
    <w:rsid w:val="00AD5F06"/>
    <w:rsid w:val="00AF16D8"/>
    <w:rsid w:val="00AF2031"/>
    <w:rsid w:val="00AF3B6F"/>
    <w:rsid w:val="00AF6376"/>
    <w:rsid w:val="00AF75D5"/>
    <w:rsid w:val="00B0435E"/>
    <w:rsid w:val="00B04CC4"/>
    <w:rsid w:val="00B06B96"/>
    <w:rsid w:val="00B06CCE"/>
    <w:rsid w:val="00B1025F"/>
    <w:rsid w:val="00B12C07"/>
    <w:rsid w:val="00B22147"/>
    <w:rsid w:val="00B24596"/>
    <w:rsid w:val="00B33264"/>
    <w:rsid w:val="00B355A9"/>
    <w:rsid w:val="00B4063F"/>
    <w:rsid w:val="00B40B72"/>
    <w:rsid w:val="00B43246"/>
    <w:rsid w:val="00B44001"/>
    <w:rsid w:val="00B44BBA"/>
    <w:rsid w:val="00B53ED9"/>
    <w:rsid w:val="00B551AD"/>
    <w:rsid w:val="00B564A0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BF395A"/>
    <w:rsid w:val="00C036E5"/>
    <w:rsid w:val="00C07AAC"/>
    <w:rsid w:val="00C11959"/>
    <w:rsid w:val="00C119A0"/>
    <w:rsid w:val="00C140B3"/>
    <w:rsid w:val="00C14CA3"/>
    <w:rsid w:val="00C23647"/>
    <w:rsid w:val="00C275CA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7673B"/>
    <w:rsid w:val="00C7732B"/>
    <w:rsid w:val="00C84562"/>
    <w:rsid w:val="00C86886"/>
    <w:rsid w:val="00C9600D"/>
    <w:rsid w:val="00CA1FBF"/>
    <w:rsid w:val="00CA20E5"/>
    <w:rsid w:val="00CA2B67"/>
    <w:rsid w:val="00CA30DE"/>
    <w:rsid w:val="00CA3E06"/>
    <w:rsid w:val="00CA43F7"/>
    <w:rsid w:val="00CA5B50"/>
    <w:rsid w:val="00CA64C6"/>
    <w:rsid w:val="00CA6FF9"/>
    <w:rsid w:val="00CB42F9"/>
    <w:rsid w:val="00CC1A99"/>
    <w:rsid w:val="00CC346E"/>
    <w:rsid w:val="00CE0FB8"/>
    <w:rsid w:val="00CE1672"/>
    <w:rsid w:val="00CE1B7E"/>
    <w:rsid w:val="00CE41ED"/>
    <w:rsid w:val="00CE4742"/>
    <w:rsid w:val="00CE7E5E"/>
    <w:rsid w:val="00CF0A1E"/>
    <w:rsid w:val="00CF12EE"/>
    <w:rsid w:val="00CF3519"/>
    <w:rsid w:val="00CF4F5B"/>
    <w:rsid w:val="00D00DE2"/>
    <w:rsid w:val="00D011CC"/>
    <w:rsid w:val="00D034A8"/>
    <w:rsid w:val="00D05849"/>
    <w:rsid w:val="00D06681"/>
    <w:rsid w:val="00D07D35"/>
    <w:rsid w:val="00D133F7"/>
    <w:rsid w:val="00D14212"/>
    <w:rsid w:val="00D1630B"/>
    <w:rsid w:val="00D1791B"/>
    <w:rsid w:val="00D22C47"/>
    <w:rsid w:val="00D23098"/>
    <w:rsid w:val="00D27B17"/>
    <w:rsid w:val="00D33160"/>
    <w:rsid w:val="00D36188"/>
    <w:rsid w:val="00D37995"/>
    <w:rsid w:val="00D444E5"/>
    <w:rsid w:val="00D4498F"/>
    <w:rsid w:val="00D44F9B"/>
    <w:rsid w:val="00D45604"/>
    <w:rsid w:val="00D51710"/>
    <w:rsid w:val="00D51882"/>
    <w:rsid w:val="00D5248E"/>
    <w:rsid w:val="00D5480D"/>
    <w:rsid w:val="00D60C37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4DC6"/>
    <w:rsid w:val="00D954D9"/>
    <w:rsid w:val="00D96274"/>
    <w:rsid w:val="00D96B02"/>
    <w:rsid w:val="00D974A5"/>
    <w:rsid w:val="00D97AEC"/>
    <w:rsid w:val="00DA0B6A"/>
    <w:rsid w:val="00DA71D6"/>
    <w:rsid w:val="00DB5C13"/>
    <w:rsid w:val="00DC75FC"/>
    <w:rsid w:val="00DD3CFC"/>
    <w:rsid w:val="00DD593A"/>
    <w:rsid w:val="00DD6F8F"/>
    <w:rsid w:val="00DE55FF"/>
    <w:rsid w:val="00E025A1"/>
    <w:rsid w:val="00E0267A"/>
    <w:rsid w:val="00E06B9C"/>
    <w:rsid w:val="00E17204"/>
    <w:rsid w:val="00E172F0"/>
    <w:rsid w:val="00E24443"/>
    <w:rsid w:val="00E3435B"/>
    <w:rsid w:val="00E37247"/>
    <w:rsid w:val="00E4080F"/>
    <w:rsid w:val="00E41762"/>
    <w:rsid w:val="00E57941"/>
    <w:rsid w:val="00E579C6"/>
    <w:rsid w:val="00E6017E"/>
    <w:rsid w:val="00E64400"/>
    <w:rsid w:val="00E64EBC"/>
    <w:rsid w:val="00E70FD4"/>
    <w:rsid w:val="00E71990"/>
    <w:rsid w:val="00E72993"/>
    <w:rsid w:val="00E73A64"/>
    <w:rsid w:val="00E760CA"/>
    <w:rsid w:val="00E8379B"/>
    <w:rsid w:val="00E83815"/>
    <w:rsid w:val="00E83B06"/>
    <w:rsid w:val="00E8522C"/>
    <w:rsid w:val="00E9104F"/>
    <w:rsid w:val="00E922B4"/>
    <w:rsid w:val="00E93D52"/>
    <w:rsid w:val="00E9587A"/>
    <w:rsid w:val="00E96559"/>
    <w:rsid w:val="00EA11AA"/>
    <w:rsid w:val="00EA2934"/>
    <w:rsid w:val="00EA2F3C"/>
    <w:rsid w:val="00EA48BE"/>
    <w:rsid w:val="00EB24F6"/>
    <w:rsid w:val="00EC08AE"/>
    <w:rsid w:val="00EC3999"/>
    <w:rsid w:val="00EC3F29"/>
    <w:rsid w:val="00EC3F45"/>
    <w:rsid w:val="00EC7069"/>
    <w:rsid w:val="00EC7EA6"/>
    <w:rsid w:val="00ED27D5"/>
    <w:rsid w:val="00ED2DCA"/>
    <w:rsid w:val="00ED458F"/>
    <w:rsid w:val="00ED5B5C"/>
    <w:rsid w:val="00EE1ACE"/>
    <w:rsid w:val="00EE43A6"/>
    <w:rsid w:val="00EF0F38"/>
    <w:rsid w:val="00EF3FB4"/>
    <w:rsid w:val="00F06C85"/>
    <w:rsid w:val="00F11366"/>
    <w:rsid w:val="00F127F9"/>
    <w:rsid w:val="00F13C91"/>
    <w:rsid w:val="00F15E5B"/>
    <w:rsid w:val="00F219CF"/>
    <w:rsid w:val="00F302D0"/>
    <w:rsid w:val="00F33DD4"/>
    <w:rsid w:val="00F36B12"/>
    <w:rsid w:val="00F36FB0"/>
    <w:rsid w:val="00F45FA5"/>
    <w:rsid w:val="00F473E9"/>
    <w:rsid w:val="00F47DDF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456D"/>
    <w:rsid w:val="00FA5661"/>
    <w:rsid w:val="00FA6C46"/>
    <w:rsid w:val="00FA6F20"/>
    <w:rsid w:val="00FA736E"/>
    <w:rsid w:val="00FB3E86"/>
    <w:rsid w:val="00FB4304"/>
    <w:rsid w:val="00FB6933"/>
    <w:rsid w:val="00FC24FB"/>
    <w:rsid w:val="00FD5C10"/>
    <w:rsid w:val="00FD7D94"/>
    <w:rsid w:val="00FE0809"/>
    <w:rsid w:val="00FE30F0"/>
    <w:rsid w:val="00FF24FA"/>
    <w:rsid w:val="00FF4919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FAAF8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5D143E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5D143E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5D143E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5D143E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D143E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5D143E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5D143E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5D143E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5D143E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5D143E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qFormat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qFormat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character" w:customStyle="1" w:styleId="314pt">
    <w:name w:val="Основной текст (3) + 14 pt"/>
    <w:qFormat/>
    <w:rsid w:val="00B355A9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0">
    <w:name w:val="Основной текст (4)_"/>
    <w:link w:val="41"/>
    <w:locked/>
    <w:rsid w:val="00B355A9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355A9"/>
    <w:pPr>
      <w:widowControl w:val="0"/>
      <w:shd w:val="clear" w:color="auto" w:fill="FFFFFF"/>
      <w:spacing w:after="300" w:line="240" w:lineRule="atLeast"/>
      <w:jc w:val="both"/>
    </w:pPr>
    <w:rPr>
      <w:b/>
      <w:iCs w:val="0"/>
      <w:szCs w:val="28"/>
    </w:rPr>
  </w:style>
  <w:style w:type="paragraph" w:customStyle="1" w:styleId="docdata">
    <w:name w:val="docdata"/>
    <w:aliases w:val="docy,v5,3818,baiaagaaboqcaaadia0aaauudqaaaaaaaaaaaaaaaaaaaaaaaaaaaaaaaaaaaaaaaaaaaaaaaaaaaaaaaaaaaaaaaaaaaaaaaaaaaaaaaaaaaaaaaaaaaaaaaaaaaaaaaaaaaaaaaaaaaaaaaaaaaaaaaaaaaaaaaaaaaaaaaaaaaaaaaaaaaaaaaaaaaaaaaaaaaaaaaaaaaaaaaaaaaaaaaaaaaaaaaaaaaaaa"/>
    <w:basedOn w:val="a"/>
    <w:rsid w:val="00DD593A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paragraph" w:customStyle="1" w:styleId="32">
    <w:name w:val="Основной текст3"/>
    <w:basedOn w:val="a"/>
    <w:qFormat/>
    <w:rsid w:val="00EA11AA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character" w:customStyle="1" w:styleId="normaltextrun">
    <w:name w:val="normaltextrun"/>
    <w:qFormat/>
    <w:rsid w:val="00EA11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2669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23</cp:revision>
  <cp:lastPrinted>2023-02-28T05:15:00Z</cp:lastPrinted>
  <dcterms:created xsi:type="dcterms:W3CDTF">2025-07-04T05:42:00Z</dcterms:created>
  <dcterms:modified xsi:type="dcterms:W3CDTF">2026-02-16T14:37:00Z</dcterms:modified>
</cp:coreProperties>
</file>